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7"/>
        <w:gridCol w:w="4411"/>
        <w:gridCol w:w="1276"/>
        <w:gridCol w:w="1136"/>
        <w:gridCol w:w="849"/>
        <w:gridCol w:w="1275"/>
        <w:gridCol w:w="2196"/>
      </w:tblGrid>
      <w:tr w:rsidR="00282D52" w:rsidRPr="00282D52" w:rsidTr="00282D5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82D52" w:rsidRPr="00282D52" w:rsidRDefault="00EA54D0" w:rsidP="00282D52">
            <w:pPr>
              <w:rPr>
                <w:b/>
              </w:rPr>
            </w:pPr>
            <w:r>
              <w:rPr>
                <w:b/>
                <w:sz w:val="72"/>
                <w:szCs w:val="72"/>
              </w:rPr>
              <w:t>Planuojamų pirkimų</w:t>
            </w:r>
            <w:r w:rsidR="00282D52" w:rsidRPr="00282D52">
              <w:rPr>
                <w:b/>
                <w:sz w:val="72"/>
                <w:szCs w:val="72"/>
              </w:rPr>
              <w:t xml:space="preserve"> suvestinė</w:t>
            </w:r>
            <w:r w:rsidR="00282D52" w:rsidRPr="00282D52">
              <w:t xml:space="preserve">    nuo </w:t>
            </w:r>
            <w:r w:rsidR="00282D52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  <w:r w:rsidR="00282D52">
              <w:rPr>
                <w:b/>
                <w:bCs/>
              </w:rPr>
              <w:t>-</w:t>
            </w:r>
            <w:r w:rsidR="00282D52" w:rsidRPr="00282D52">
              <w:rPr>
                <w:b/>
                <w:bCs/>
              </w:rPr>
              <w:t>01-01</w:t>
            </w:r>
            <w:r w:rsidR="00282D52" w:rsidRPr="00282D52">
              <w:t xml:space="preserve"> iki </w:t>
            </w:r>
            <w:r w:rsidR="00282D52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="00282D52" w:rsidRPr="00282D52">
              <w:rPr>
                <w:b/>
                <w:bCs/>
              </w:rPr>
              <w:t>-12-31</w:t>
            </w:r>
          </w:p>
        </w:tc>
      </w:tr>
      <w:tr w:rsidR="00282D52" w:rsidRPr="00282D52" w:rsidTr="00282D5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82D52" w:rsidRPr="00282D52" w:rsidRDefault="00282D52" w:rsidP="00282D52">
            <w:r w:rsidRPr="00282D52">
              <w:t xml:space="preserve">Perkančioji organizacija: </w:t>
            </w:r>
            <w:r w:rsidRPr="00282D52">
              <w:rPr>
                <w:b/>
                <w:bCs/>
              </w:rPr>
              <w:t xml:space="preserve">Vaikų lopšelis-darželis,,Rūta"  </w:t>
            </w:r>
            <w:r w:rsidRPr="00282D52">
              <w:t xml:space="preserve">Įmonės kodas: </w:t>
            </w:r>
            <w:r w:rsidRPr="00282D52">
              <w:rPr>
                <w:b/>
                <w:bCs/>
              </w:rPr>
              <w:t xml:space="preserve">190449444 </w:t>
            </w:r>
            <w:r w:rsidRPr="00282D52">
              <w:t xml:space="preserve">Pirkimo procedūros tipas: </w:t>
            </w:r>
            <w:r w:rsidRPr="00282D52">
              <w:rPr>
                <w:b/>
                <w:bCs/>
              </w:rPr>
              <w:t xml:space="preserve">Visi    </w:t>
            </w:r>
            <w:r w:rsidRPr="00282D52">
              <w:t xml:space="preserve">Pirkimo objekto rūšis: </w:t>
            </w:r>
            <w:r w:rsidRPr="00282D52">
              <w:rPr>
                <w:b/>
                <w:bCs/>
              </w:rPr>
              <w:t>Visi</w:t>
            </w:r>
          </w:p>
        </w:tc>
      </w:tr>
      <w:tr w:rsidR="008E4E2F" w:rsidRPr="00282D52" w:rsidTr="008E4E2F">
        <w:trPr>
          <w:trHeight w:val="240"/>
          <w:tblCellSpacing w:w="0" w:type="dxa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C0478F">
            <w:pPr>
              <w:spacing w:after="0" w:line="240" w:lineRule="auto"/>
            </w:pPr>
            <w:r w:rsidRPr="00282D52">
              <w:t>Pirkimo objektas</w:t>
            </w:r>
          </w:p>
        </w:tc>
        <w:tc>
          <w:tcPr>
            <w:tcW w:w="4411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BVPŽ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Kiekis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D60906" w:rsidP="00282D52">
            <w:pPr>
              <w:spacing w:after="0"/>
            </w:pPr>
            <w:r w:rsidRPr="00D60906">
              <w:t>Pirkimas pradedamas</w:t>
            </w:r>
          </w:p>
        </w:tc>
        <w:tc>
          <w:tcPr>
            <w:tcW w:w="849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Trukmė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>Pirkimo būdas</w:t>
            </w:r>
          </w:p>
        </w:tc>
        <w:tc>
          <w:tcPr>
            <w:tcW w:w="2196" w:type="dxa"/>
            <w:tcBorders>
              <w:top w:val="single" w:sz="4" w:space="0" w:color="auto"/>
              <w:left w:val="dashed" w:sz="2" w:space="0" w:color="7F7F7F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282D52" w:rsidRPr="00282D52" w:rsidRDefault="00282D52" w:rsidP="00282D52">
            <w:pPr>
              <w:spacing w:after="0"/>
            </w:pPr>
            <w:r w:rsidRPr="00282D52">
              <w:t xml:space="preserve">Pastabos </w:t>
            </w:r>
          </w:p>
        </w:tc>
      </w:tr>
      <w:tr w:rsidR="00C0478F" w:rsidRPr="00282D52" w:rsidTr="00C0478F">
        <w:trPr>
          <w:trHeight w:val="602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 w:line="240" w:lineRule="auto"/>
            </w:pPr>
            <w:r w:rsidRPr="00A12667">
              <w:t>Aliejus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 xml:space="preserve">Gyvulinis ir augalinis aliejus ir riebalai </w:t>
            </w:r>
            <w:r w:rsidRPr="00A12667">
              <w:rPr>
                <w:b/>
                <w:bCs/>
              </w:rPr>
              <w:t>15400000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3500</w:t>
            </w:r>
            <w:r w:rsidRPr="00A12667">
              <w:t xml:space="preserve">,00 </w:t>
            </w:r>
            <w:proofErr w:type="spellStart"/>
            <w:r w:rsidRPr="00A12667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2020-01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A12667" w:rsidRDefault="00C0478F" w:rsidP="00BB3376">
            <w:pPr>
              <w:spacing w:after="0"/>
              <w:jc w:val="center"/>
            </w:pPr>
            <w:r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A12667" w:rsidRDefault="00C0478F" w:rsidP="00AD20E6">
            <w:pPr>
              <w:spacing w:after="0"/>
            </w:pPr>
            <w:r w:rsidRPr="008E4E2F">
              <w:t xml:space="preserve">Sudaryta sutartis su </w:t>
            </w:r>
            <w:r w:rsidRPr="00A12667">
              <w:t>UAB „BOLAGRI</w:t>
            </w:r>
            <w:r>
              <w:t>“</w:t>
            </w:r>
          </w:p>
        </w:tc>
      </w:tr>
      <w:tr w:rsidR="00C0478F" w:rsidRPr="00282D52" w:rsidTr="00C0478F">
        <w:trPr>
          <w:trHeight w:val="540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 w:line="240" w:lineRule="auto"/>
            </w:pPr>
            <w:r w:rsidRPr="00A12667">
              <w:t xml:space="preserve">Mėsa ir mėsos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 xml:space="preserve">Mėsa  </w:t>
            </w:r>
            <w:r w:rsidRPr="00A12667">
              <w:rPr>
                <w:b/>
                <w:bCs/>
              </w:rPr>
              <w:t>15100000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10</w:t>
            </w:r>
            <w:r w:rsidRPr="00A12667">
              <w:t xml:space="preserve">000,00 </w:t>
            </w:r>
            <w:proofErr w:type="spellStart"/>
            <w:r w:rsidRPr="00A12667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2020-01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A12667" w:rsidRDefault="00C0478F" w:rsidP="00BB3376">
            <w:pPr>
              <w:spacing w:after="0"/>
              <w:jc w:val="center"/>
            </w:pPr>
            <w:r>
              <w:t>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A12667" w:rsidRDefault="00C0478F" w:rsidP="00AD20E6">
            <w:pPr>
              <w:spacing w:after="0"/>
            </w:pPr>
            <w:r w:rsidRPr="008E4E2F">
              <w:t xml:space="preserve">Sudaryta sutartis su </w:t>
            </w:r>
            <w:r w:rsidRPr="00A12667">
              <w:t>UAB</w:t>
            </w:r>
            <w:r w:rsidR="00AD20E6">
              <w:t xml:space="preserve"> </w:t>
            </w:r>
            <w:r w:rsidRPr="00A12667">
              <w:t>,,</w:t>
            </w:r>
            <w:proofErr w:type="spellStart"/>
            <w:r w:rsidRPr="00A12667">
              <w:t>Riamona</w:t>
            </w:r>
            <w:proofErr w:type="spellEnd"/>
            <w:r w:rsidRPr="00A12667">
              <w:t>“</w:t>
            </w:r>
          </w:p>
        </w:tc>
      </w:tr>
      <w:tr w:rsidR="00C0478F" w:rsidRPr="00282D52" w:rsidTr="00C0478F">
        <w:trPr>
          <w:trHeight w:val="80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 w:line="240" w:lineRule="auto"/>
            </w:pPr>
            <w:r w:rsidRPr="00A12667">
              <w:t xml:space="preserve">Daržovės, vaisiai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 xml:space="preserve">Javai, bulvės, daržovės, vaisiai ir riešutai </w:t>
            </w:r>
            <w:r w:rsidRPr="00A12667">
              <w:rPr>
                <w:b/>
                <w:bCs/>
              </w:rPr>
              <w:t>03200000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20000</w:t>
            </w:r>
            <w:r w:rsidRPr="00A12667">
              <w:t xml:space="preserve">,00 </w:t>
            </w:r>
            <w:proofErr w:type="spellStart"/>
            <w:r w:rsidRPr="00A12667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2020-01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A12667" w:rsidRDefault="00C0478F" w:rsidP="00BB3376">
            <w:pPr>
              <w:spacing w:after="0"/>
              <w:jc w:val="center"/>
            </w:pPr>
            <w:r>
              <w:t>S</w:t>
            </w:r>
            <w:r w:rsidRPr="00A12667">
              <w:t>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A12667" w:rsidRDefault="00C0478F" w:rsidP="00AD20E6">
            <w:pPr>
              <w:spacing w:after="0"/>
            </w:pPr>
            <w:r w:rsidRPr="008E4E2F">
              <w:t xml:space="preserve">Sudaryta sutartis su </w:t>
            </w:r>
            <w:r w:rsidRPr="00A12667">
              <w:t>UAB „BOLAGRI</w:t>
            </w:r>
            <w:r>
              <w:t>“</w:t>
            </w:r>
          </w:p>
        </w:tc>
      </w:tr>
      <w:tr w:rsidR="00C0478F" w:rsidRPr="00282D52" w:rsidTr="00C0478F">
        <w:trPr>
          <w:trHeight w:val="548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 w:line="240" w:lineRule="auto"/>
            </w:pPr>
            <w:r w:rsidRPr="00A12667">
              <w:t xml:space="preserve">Gyvūninės kilmės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 xml:space="preserve">Gyvūninės kilmės produktai </w:t>
            </w:r>
            <w:r w:rsidRPr="00A12667">
              <w:rPr>
                <w:b/>
                <w:bCs/>
              </w:rPr>
              <w:t>03142000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4000,</w:t>
            </w:r>
            <w:r w:rsidRPr="00A12667">
              <w:t xml:space="preserve">00 </w:t>
            </w:r>
            <w:proofErr w:type="spellStart"/>
            <w:r w:rsidRPr="00A12667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2020-01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A12667" w:rsidRDefault="00C0478F" w:rsidP="00BB3376">
            <w:pPr>
              <w:spacing w:after="0"/>
              <w:jc w:val="center"/>
            </w:pPr>
            <w:r w:rsidRPr="00A12667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A12667" w:rsidRDefault="00C0478F" w:rsidP="00AD20E6">
            <w:pPr>
              <w:spacing w:after="0"/>
            </w:pPr>
            <w:r w:rsidRPr="008E4E2F">
              <w:t xml:space="preserve">Sudaryta sutartis su </w:t>
            </w:r>
            <w:r w:rsidRPr="00A12667">
              <w:t>UAB „BOLAGRI</w:t>
            </w:r>
            <w:r>
              <w:t>“</w:t>
            </w:r>
          </w:p>
        </w:tc>
      </w:tr>
      <w:tr w:rsidR="00C0478F" w:rsidRPr="00282D52" w:rsidTr="00C0478F">
        <w:trPr>
          <w:trHeight w:val="812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 w:line="240" w:lineRule="auto"/>
            </w:pPr>
            <w:r w:rsidRPr="00A12667">
              <w:t xml:space="preserve">Grūdų malimo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 xml:space="preserve">Grūdų malūno produktai, krakmolas ir krakmolo gaminiai </w:t>
            </w:r>
            <w:r w:rsidRPr="00A12667">
              <w:rPr>
                <w:b/>
                <w:bCs/>
              </w:rPr>
              <w:t>15600000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4000</w:t>
            </w:r>
            <w:r w:rsidRPr="00A12667">
              <w:t xml:space="preserve">,00 </w:t>
            </w:r>
            <w:proofErr w:type="spellStart"/>
            <w:r w:rsidRPr="00A12667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2020-01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A12667" w:rsidRDefault="00C0478F" w:rsidP="00BB3376">
            <w:pPr>
              <w:spacing w:after="0"/>
              <w:jc w:val="center"/>
            </w:pPr>
            <w:r w:rsidRPr="00A12667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A12667" w:rsidRDefault="00C0478F" w:rsidP="00AD20E6">
            <w:pPr>
              <w:spacing w:after="0"/>
            </w:pPr>
            <w:r w:rsidRPr="008E4E2F">
              <w:t xml:space="preserve">Sudaryta sutartis su </w:t>
            </w:r>
            <w:r w:rsidRPr="00A12667">
              <w:t>UAB „BOLAGRI</w:t>
            </w:r>
            <w:r>
              <w:t>“</w:t>
            </w:r>
          </w:p>
        </w:tc>
      </w:tr>
      <w:tr w:rsidR="00C0478F" w:rsidRPr="00282D52" w:rsidTr="00C0478F">
        <w:trPr>
          <w:trHeight w:val="696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 w:line="240" w:lineRule="auto"/>
            </w:pPr>
            <w:r w:rsidRPr="00A12667">
              <w:t xml:space="preserve">Įvairūs maisto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 xml:space="preserve">Įvairūs maisto produktai </w:t>
            </w:r>
            <w:r w:rsidRPr="00A12667">
              <w:rPr>
                <w:b/>
                <w:bCs/>
              </w:rPr>
              <w:t>15800000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4500</w:t>
            </w:r>
            <w:r w:rsidRPr="00A12667">
              <w:t xml:space="preserve">,00 </w:t>
            </w:r>
            <w:proofErr w:type="spellStart"/>
            <w:r w:rsidRPr="00A12667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2020-01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A12667" w:rsidRDefault="00C0478F" w:rsidP="00BB3376">
            <w:pPr>
              <w:spacing w:after="0"/>
              <w:jc w:val="center"/>
            </w:pPr>
            <w:r w:rsidRPr="00A12667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A12667" w:rsidRDefault="00C0478F" w:rsidP="00AD20E6">
            <w:pPr>
              <w:spacing w:after="0"/>
            </w:pPr>
            <w:r w:rsidRPr="008E4E2F">
              <w:t xml:space="preserve">Sudaryta sutartis su </w:t>
            </w:r>
            <w:r w:rsidRPr="00A12667">
              <w:t>UAB</w:t>
            </w:r>
            <w:r w:rsidR="00AD20E6">
              <w:t xml:space="preserve"> </w:t>
            </w:r>
            <w:r w:rsidRPr="00A12667">
              <w:t>,,Savas“</w:t>
            </w:r>
          </w:p>
        </w:tc>
      </w:tr>
      <w:tr w:rsidR="00C0478F" w:rsidRPr="00282D52" w:rsidTr="00C0478F">
        <w:trPr>
          <w:trHeight w:val="550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 w:line="240" w:lineRule="auto"/>
            </w:pPr>
            <w:r w:rsidRPr="00A12667">
              <w:t xml:space="preserve">Perdirbti vaisiai ir daržovės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 xml:space="preserve">Perdirbti vaisiai ir daržovės </w:t>
            </w:r>
            <w:r w:rsidRPr="00A12667">
              <w:rPr>
                <w:b/>
                <w:bCs/>
              </w:rPr>
              <w:t>15330000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5000</w:t>
            </w:r>
            <w:r w:rsidRPr="00A12667">
              <w:t xml:space="preserve">,00 </w:t>
            </w:r>
            <w:proofErr w:type="spellStart"/>
            <w:r w:rsidRPr="00A12667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 w:rsidRPr="00A12667">
              <w:br/>
            </w:r>
            <w:r>
              <w:t>2020-01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A12667" w:rsidRDefault="00C0478F" w:rsidP="00BB3376">
            <w:pPr>
              <w:spacing w:after="0"/>
              <w:jc w:val="center"/>
            </w:pPr>
            <w:r w:rsidRPr="00A12667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A12667" w:rsidRDefault="00C0478F" w:rsidP="00AD20E6">
            <w:pPr>
              <w:spacing w:after="0"/>
            </w:pPr>
            <w:r w:rsidRPr="008E4E2F">
              <w:t xml:space="preserve">Sudaryta sutartis su </w:t>
            </w:r>
            <w:r w:rsidRPr="00A12667">
              <w:t>UAB „BOLAGRI</w:t>
            </w:r>
            <w:r>
              <w:t>“</w:t>
            </w:r>
          </w:p>
        </w:tc>
      </w:tr>
      <w:tr w:rsidR="00C0478F" w:rsidRPr="00282D52" w:rsidTr="00C0478F">
        <w:trPr>
          <w:trHeight w:val="474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 w:line="240" w:lineRule="auto"/>
            </w:pPr>
            <w:r w:rsidRPr="00A12667">
              <w:t xml:space="preserve">Pieno produktai (Prekės) </w:t>
            </w:r>
            <w:r w:rsidRPr="00A12667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 xml:space="preserve">Pieno produktai </w:t>
            </w:r>
            <w:r w:rsidRPr="00A12667">
              <w:rPr>
                <w:b/>
                <w:bCs/>
              </w:rPr>
              <w:t>15500000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15</w:t>
            </w:r>
            <w:r w:rsidRPr="00A12667">
              <w:t xml:space="preserve">000,00 </w:t>
            </w:r>
            <w:proofErr w:type="spellStart"/>
            <w:r w:rsidRPr="00A12667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 w:rsidRPr="00A12667">
              <w:br/>
            </w:r>
            <w:r>
              <w:t>2020-01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A12667" w:rsidRDefault="00C0478F" w:rsidP="00BB3376">
            <w:pPr>
              <w:spacing w:after="0"/>
              <w:jc w:val="center"/>
            </w:pPr>
            <w:r w:rsidRPr="00A12667">
              <w:t>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A12667" w:rsidRDefault="00AD20E6" w:rsidP="00AD20E6">
            <w:pPr>
              <w:spacing w:after="0"/>
            </w:pPr>
            <w:r w:rsidRPr="008E4E2F">
              <w:t xml:space="preserve">Sudaryta sutartis su </w:t>
            </w:r>
            <w:r w:rsidR="00C0478F">
              <w:t>AB „Pieno žvaigždės</w:t>
            </w:r>
            <w:r w:rsidR="00C0478F" w:rsidRPr="00A12667">
              <w:t>“</w:t>
            </w:r>
          </w:p>
        </w:tc>
      </w:tr>
      <w:tr w:rsidR="00C0478F" w:rsidRPr="00282D52" w:rsidTr="00C0478F">
        <w:trPr>
          <w:trHeight w:val="527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>Žuvis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C0478F">
            <w:pPr>
              <w:spacing w:after="0"/>
            </w:pPr>
            <w:r w:rsidRPr="00A12667">
              <w:t xml:space="preserve">Paruošta ir konservuota žuvis </w:t>
            </w:r>
            <w:r w:rsidRPr="00A12667">
              <w:rPr>
                <w:b/>
                <w:bCs/>
              </w:rPr>
              <w:t>15200000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>
              <w:t>5000</w:t>
            </w:r>
            <w:r w:rsidRPr="00A12667">
              <w:t xml:space="preserve">,00 </w:t>
            </w:r>
            <w:proofErr w:type="spellStart"/>
            <w:r w:rsidRPr="00A12667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A12667" w:rsidRDefault="00C0478F" w:rsidP="00BB3376">
            <w:pPr>
              <w:spacing w:after="0"/>
              <w:jc w:val="center"/>
            </w:pPr>
            <w:r w:rsidRPr="00A12667">
              <w:br/>
            </w:r>
            <w:r>
              <w:t>2020-01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Default="00C0478F" w:rsidP="008E4E2F">
            <w:pPr>
              <w:spacing w:after="0" w:line="240" w:lineRule="auto"/>
            </w:pPr>
            <w:r w:rsidRPr="00282D52">
              <w:t>12 mėn</w:t>
            </w:r>
            <w: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A12667" w:rsidRDefault="00C0478F" w:rsidP="00BB3376">
            <w:pPr>
              <w:spacing w:after="0"/>
              <w:jc w:val="center"/>
            </w:pPr>
            <w:r w:rsidRPr="00D35F4C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A12667" w:rsidRDefault="00AD20E6" w:rsidP="00AD20E6">
            <w:pPr>
              <w:spacing w:after="0"/>
            </w:pPr>
            <w:r w:rsidRPr="008E4E2F">
              <w:t xml:space="preserve">Sudaryta sutartis su </w:t>
            </w:r>
            <w:r w:rsidR="00C0478F" w:rsidRPr="009F628E">
              <w:t>UAB „BOLAGRI</w:t>
            </w:r>
            <w:r w:rsidR="00C0478F">
              <w:t>“</w:t>
            </w:r>
          </w:p>
        </w:tc>
      </w:tr>
      <w:tr w:rsidR="00C0478F" w:rsidRPr="00282D52" w:rsidTr="008E4E2F">
        <w:trPr>
          <w:trHeight w:val="1031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lastRenderedPageBreak/>
              <w:t xml:space="preserve">Biuro reikmenys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Biuro mašinos, įrenginiai ir reikmenys, išskyrus kompiuterius, spausdintuvus ir baldus </w:t>
            </w:r>
            <w:r w:rsidRPr="00282D52">
              <w:rPr>
                <w:b/>
                <w:bCs/>
              </w:rPr>
              <w:t>30100000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1B6091" w:rsidP="008E4E2F">
            <w:pPr>
              <w:spacing w:after="0" w:line="240" w:lineRule="auto"/>
            </w:pPr>
            <w:r>
              <w:t>100</w:t>
            </w:r>
            <w:r w:rsidR="00C0478F" w:rsidRPr="00282D52">
              <w:t xml:space="preserve">0,00 </w:t>
            </w:r>
            <w:proofErr w:type="spellStart"/>
            <w:r w:rsidR="00C0478F" w:rsidRPr="00282D52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  <w:r w:rsidRPr="00EA54D0">
              <w:t>perkama iš CPO katalogo</w:t>
            </w:r>
          </w:p>
        </w:tc>
      </w:tr>
      <w:tr w:rsidR="00C0478F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Elektros prekės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Elektrinės mašinos, aparatai, įranga ir reikmenys. Apšvietimas </w:t>
            </w:r>
            <w:r w:rsidRPr="00282D52">
              <w:rPr>
                <w:b/>
                <w:bCs/>
              </w:rPr>
              <w:t>31000000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>
              <w:t>1100</w:t>
            </w:r>
            <w:r w:rsidRPr="00282D52">
              <w:t>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</w:p>
        </w:tc>
      </w:tr>
      <w:tr w:rsidR="00C0478F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Internetas ir programos (Paslaugos (7)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IT paslaugos: konsultavimas, programinės įrangos kūrimas, internetas ir aptarnavimo paslaugos </w:t>
            </w:r>
            <w:r w:rsidRPr="00282D52">
              <w:rPr>
                <w:b/>
                <w:bCs/>
              </w:rPr>
              <w:t>72000000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996101" w:rsidRDefault="00D17950" w:rsidP="008E4E2F">
            <w:pPr>
              <w:spacing w:after="0" w:line="240" w:lineRule="auto"/>
            </w:pPr>
            <w:r w:rsidRPr="00996101">
              <w:t>17</w:t>
            </w:r>
            <w:r w:rsidR="00C0478F" w:rsidRPr="00996101">
              <w:t xml:space="preserve">00,00 </w:t>
            </w:r>
            <w:proofErr w:type="spellStart"/>
            <w:r w:rsidR="00C0478F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  <w:r w:rsidRPr="00D4673C">
              <w:t>Sudaryta sutartis su UAB</w:t>
            </w:r>
            <w:r>
              <w:t xml:space="preserve"> „Duomenų ekspresas“, „</w:t>
            </w:r>
            <w:proofErr w:type="spellStart"/>
            <w:r>
              <w:t>Nevda</w:t>
            </w:r>
            <w:proofErr w:type="spellEnd"/>
            <w:r>
              <w:t>“</w:t>
            </w:r>
          </w:p>
        </w:tc>
      </w:tr>
      <w:tr w:rsidR="00C0478F" w:rsidRPr="00282D52" w:rsidTr="00D922AB">
        <w:trPr>
          <w:trHeight w:val="537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Kitos paslaugos (Paslaugos (27)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Įvairios paslaugos </w:t>
            </w:r>
            <w:r w:rsidRPr="00282D52">
              <w:rPr>
                <w:b/>
                <w:bCs/>
              </w:rPr>
              <w:t>98300000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996101" w:rsidRDefault="00C0478F" w:rsidP="008E4E2F">
            <w:pPr>
              <w:spacing w:after="0" w:line="240" w:lineRule="auto"/>
            </w:pPr>
            <w:r w:rsidRPr="00996101">
              <w:t>3</w:t>
            </w:r>
            <w:r w:rsidR="00D17950" w:rsidRPr="00996101">
              <w:t>9</w:t>
            </w:r>
            <w:r w:rsidRPr="00996101">
              <w:t xml:space="preserve">00,00 </w:t>
            </w:r>
            <w:proofErr w:type="spellStart"/>
            <w:r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</w:p>
        </w:tc>
      </w:tr>
      <w:tr w:rsidR="00C0478F" w:rsidRPr="00282D52" w:rsidTr="00D922AB">
        <w:trPr>
          <w:trHeight w:val="537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Kvalifikacijos kėlimas (Paslaugos (24)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Švietimo ir mokymo paslaugos </w:t>
            </w:r>
            <w:r w:rsidRPr="00282D52">
              <w:rPr>
                <w:b/>
                <w:bCs/>
              </w:rPr>
              <w:t>80000000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996101" w:rsidRDefault="00D17950" w:rsidP="008E4E2F">
            <w:pPr>
              <w:spacing w:after="0" w:line="240" w:lineRule="auto"/>
            </w:pPr>
            <w:r w:rsidRPr="00996101">
              <w:t>2900</w:t>
            </w:r>
            <w:r w:rsidR="00C0478F" w:rsidRPr="00996101">
              <w:t xml:space="preserve">,00 </w:t>
            </w:r>
            <w:proofErr w:type="spellStart"/>
            <w:r w:rsidR="00C0478F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</w:p>
        </w:tc>
      </w:tr>
      <w:tr w:rsidR="00C0478F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Ryšiai (Paslaugos (5) </w:t>
            </w:r>
            <w:r w:rsidRPr="00282D52">
              <w:br/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 xml:space="preserve">Telekomunikacijų paslaugos </w:t>
            </w:r>
            <w:r w:rsidRPr="00282D52">
              <w:rPr>
                <w:b/>
                <w:bCs/>
              </w:rPr>
              <w:t>64200000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996101" w:rsidRDefault="00C0478F" w:rsidP="008E4E2F">
            <w:pPr>
              <w:spacing w:after="0" w:line="240" w:lineRule="auto"/>
            </w:pPr>
            <w:r w:rsidRPr="00996101">
              <w:t>700,00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8E4E2F">
            <w:pPr>
              <w:spacing w:after="0" w:line="240" w:lineRule="auto"/>
            </w:pPr>
            <w:r w:rsidRPr="00D60906">
              <w:t>Sudaryta sutartis su</w:t>
            </w:r>
            <w:r>
              <w:t xml:space="preserve"> AB Telia Lietuva ir su </w:t>
            </w:r>
            <w:proofErr w:type="spellStart"/>
            <w:r>
              <w:t>Tele</w:t>
            </w:r>
            <w:proofErr w:type="spellEnd"/>
            <w:r>
              <w:t xml:space="preserve"> 2</w:t>
            </w:r>
          </w:p>
        </w:tc>
      </w:tr>
      <w:tr w:rsidR="00C0478F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 xml:space="preserve">Statybinės medžiagos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 xml:space="preserve">Statybinės konstrukcijos ir medžiagos; pagalbiniai statybos gaminiai (išskyrus elektros prietaisus) </w:t>
            </w:r>
            <w:r w:rsidRPr="00282D52">
              <w:rPr>
                <w:b/>
                <w:bCs/>
              </w:rPr>
              <w:t>44000000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996101" w:rsidRDefault="00D17950" w:rsidP="00BB3376">
            <w:pPr>
              <w:spacing w:after="0" w:line="240" w:lineRule="auto"/>
            </w:pPr>
            <w:r w:rsidRPr="00996101">
              <w:t>7300</w:t>
            </w:r>
            <w:r w:rsidR="00C0478F" w:rsidRPr="00996101">
              <w:t xml:space="preserve">,00 </w:t>
            </w:r>
            <w:proofErr w:type="spellStart"/>
            <w:r w:rsidR="00C0478F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Default="00C0478F" w:rsidP="00BB3376">
            <w:pPr>
              <w:spacing w:after="0" w:line="240" w:lineRule="auto"/>
            </w:pPr>
          </w:p>
          <w:p w:rsidR="00C0478F" w:rsidRDefault="00C0478F" w:rsidP="00BB3376">
            <w:pPr>
              <w:spacing w:after="0" w:line="240" w:lineRule="auto"/>
            </w:pPr>
            <w:r w:rsidRPr="00282D52">
              <w:t>Neskelbiama apklausa</w:t>
            </w:r>
          </w:p>
          <w:p w:rsidR="00C0478F" w:rsidRDefault="00C0478F" w:rsidP="00BB3376">
            <w:pPr>
              <w:spacing w:after="0" w:line="240" w:lineRule="auto"/>
            </w:pPr>
          </w:p>
          <w:p w:rsidR="00C0478F" w:rsidRPr="00282D52" w:rsidRDefault="00C0478F" w:rsidP="00BB3376">
            <w:pPr>
              <w:spacing w:after="0" w:line="240" w:lineRule="auto"/>
            </w:pP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BB3376">
            <w:pPr>
              <w:spacing w:after="0" w:line="240" w:lineRule="auto"/>
            </w:pPr>
          </w:p>
        </w:tc>
      </w:tr>
      <w:tr w:rsidR="00C0478F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 xml:space="preserve">Šildymas, elektra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 xml:space="preserve">Elektra, šildymas, saulės ir branduolinė energija </w:t>
            </w:r>
            <w:r w:rsidRPr="00282D52">
              <w:rPr>
                <w:b/>
                <w:bCs/>
              </w:rPr>
              <w:t>09300000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996101" w:rsidRDefault="00D17950" w:rsidP="00BB3376">
            <w:pPr>
              <w:spacing w:after="0" w:line="240" w:lineRule="auto"/>
            </w:pPr>
            <w:r w:rsidRPr="00996101">
              <w:t>306</w:t>
            </w:r>
            <w:r w:rsidR="00C0478F" w:rsidRPr="00996101">
              <w:t xml:space="preserve">00,00 </w:t>
            </w:r>
            <w:proofErr w:type="spellStart"/>
            <w:r w:rsidR="00C0478F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>
              <w:t>2020-01-01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BB3376">
            <w:pPr>
              <w:spacing w:after="0" w:line="240" w:lineRule="auto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BB3376">
            <w:pPr>
              <w:spacing w:after="0" w:line="240" w:lineRule="auto"/>
            </w:pPr>
            <w:r>
              <w:t>Sudaryta sutartis su AB „Lietuvos energija“ ir UAB „</w:t>
            </w:r>
            <w:proofErr w:type="spellStart"/>
            <w:r>
              <w:t>Litesko</w:t>
            </w:r>
            <w:proofErr w:type="spellEnd"/>
            <w:r>
              <w:t>“</w:t>
            </w:r>
          </w:p>
        </w:tc>
      </w:tr>
      <w:tr w:rsidR="00C0478F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282D52">
            <w:pPr>
              <w:spacing w:after="0"/>
            </w:pPr>
            <w:r w:rsidRPr="00282D52">
              <w:t xml:space="preserve">Valikliai ir </w:t>
            </w:r>
            <w:proofErr w:type="spellStart"/>
            <w:r w:rsidRPr="00282D52">
              <w:t>skalbikliai</w:t>
            </w:r>
            <w:proofErr w:type="spellEnd"/>
            <w:r w:rsidRPr="00282D52">
              <w:t xml:space="preserve">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282D52">
            <w:pPr>
              <w:spacing w:after="0"/>
            </w:pPr>
            <w:r w:rsidRPr="00282D52">
              <w:t xml:space="preserve">Valikliai ir poliravimo priemonės </w:t>
            </w:r>
            <w:r w:rsidRPr="00282D52">
              <w:rPr>
                <w:b/>
                <w:bCs/>
              </w:rPr>
              <w:t>39800000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996101" w:rsidRDefault="00C0478F" w:rsidP="00282D52">
            <w:pPr>
              <w:spacing w:after="0"/>
            </w:pPr>
            <w:r w:rsidRPr="00996101">
              <w:t>900,00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282D52">
            <w:pPr>
              <w:spacing w:after="0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282D52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282D52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282D52">
            <w:pPr>
              <w:spacing w:after="0"/>
            </w:pPr>
            <w:r w:rsidRPr="00662F77">
              <w:t>perkama iš CPO katalogo</w:t>
            </w:r>
          </w:p>
        </w:tc>
      </w:tr>
      <w:tr w:rsidR="00C0478F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33329B">
            <w:pPr>
              <w:spacing w:after="0"/>
            </w:pPr>
            <w:r w:rsidRPr="00282D52">
              <w:t xml:space="preserve">Vanduo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33329B">
            <w:pPr>
              <w:spacing w:after="0"/>
            </w:pPr>
            <w:r w:rsidRPr="00282D52">
              <w:t xml:space="preserve">Natūralus vanduo </w:t>
            </w:r>
            <w:r w:rsidRPr="00282D52">
              <w:rPr>
                <w:b/>
                <w:bCs/>
              </w:rPr>
              <w:t>41100000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996101" w:rsidRDefault="00D17950" w:rsidP="0033329B">
            <w:pPr>
              <w:spacing w:after="0"/>
            </w:pPr>
            <w:r w:rsidRPr="00996101">
              <w:t>6</w:t>
            </w:r>
            <w:r w:rsidR="00C0478F" w:rsidRPr="00996101">
              <w:t xml:space="preserve">000,00 </w:t>
            </w:r>
            <w:proofErr w:type="spellStart"/>
            <w:r w:rsidR="00C0478F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33329B">
            <w:pPr>
              <w:spacing w:after="0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33329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33329B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33329B">
            <w:pPr>
              <w:spacing w:after="0"/>
            </w:pPr>
            <w:r w:rsidRPr="008E4E2F">
              <w:t>Sudaryta sutartis su UAB</w:t>
            </w:r>
            <w:r>
              <w:t xml:space="preserve"> „Sūduvos vandenys“</w:t>
            </w:r>
          </w:p>
        </w:tc>
      </w:tr>
      <w:tr w:rsidR="00C0478F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33329B">
            <w:pPr>
              <w:spacing w:after="0"/>
            </w:pPr>
            <w:r w:rsidRPr="00282D52">
              <w:t xml:space="preserve">Virtuvės ir valymo reikmenys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33329B">
            <w:pPr>
              <w:spacing w:after="0"/>
            </w:pPr>
            <w:r w:rsidRPr="00282D52">
              <w:t xml:space="preserve">Dekoratyviniai patalpų objektai </w:t>
            </w:r>
            <w:r w:rsidRPr="00282D52">
              <w:rPr>
                <w:b/>
                <w:bCs/>
              </w:rPr>
              <w:t>39200000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996101" w:rsidRDefault="001B6091" w:rsidP="0033329B">
            <w:pPr>
              <w:spacing w:after="0"/>
            </w:pPr>
            <w:r w:rsidRPr="00996101">
              <w:t>11</w:t>
            </w:r>
            <w:r w:rsidR="00C0478F" w:rsidRPr="00996101">
              <w:t xml:space="preserve">00,00 </w:t>
            </w:r>
            <w:proofErr w:type="spellStart"/>
            <w:r w:rsidR="00C0478F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33329B">
            <w:pPr>
              <w:spacing w:after="0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C0478F" w:rsidRPr="00282D52" w:rsidRDefault="00C0478F" w:rsidP="0033329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C0478F" w:rsidRPr="00282D52" w:rsidRDefault="00C0478F" w:rsidP="0033329B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C0478F" w:rsidRPr="00282D52" w:rsidRDefault="00C0478F" w:rsidP="0033329B">
            <w:pPr>
              <w:spacing w:after="0"/>
            </w:pPr>
            <w:r w:rsidRPr="00EA54D0">
              <w:t>perkama iš CPO katalogo</w:t>
            </w:r>
          </w:p>
        </w:tc>
      </w:tr>
      <w:tr w:rsidR="00D17950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D17950" w:rsidRDefault="00D17950" w:rsidP="0033329B">
            <w:pPr>
              <w:spacing w:after="0"/>
            </w:pPr>
            <w:r w:rsidRPr="00D17950">
              <w:rPr>
                <w:rFonts w:cs="Arial"/>
                <w:color w:val="2E0927"/>
                <w:shd w:val="clear" w:color="auto" w:fill="FFFFFF"/>
              </w:rPr>
              <w:t>Asmens higienos reikmenys (Prekės)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D17950" w:rsidRDefault="00D17950" w:rsidP="0033329B">
            <w:pPr>
              <w:spacing w:after="0"/>
            </w:pPr>
            <w:r w:rsidRPr="00D17950">
              <w:rPr>
                <w:rFonts w:cs="Arial"/>
                <w:color w:val="2E0927"/>
                <w:shd w:val="clear" w:color="auto" w:fill="FFFFFF"/>
              </w:rPr>
              <w:t>Asmens higienos gaminiai</w:t>
            </w:r>
            <w:r>
              <w:rPr>
                <w:rFonts w:cs="Arial"/>
                <w:color w:val="2E0927"/>
                <w:shd w:val="clear" w:color="auto" w:fill="FFFFFF"/>
              </w:rPr>
              <w:t xml:space="preserve"> </w:t>
            </w:r>
            <w:r w:rsidRPr="00D17950">
              <w:rPr>
                <w:rFonts w:cs="Arial"/>
                <w:color w:val="2E0927"/>
                <w:shd w:val="clear" w:color="auto" w:fill="FFFFFF"/>
              </w:rPr>
              <w:t xml:space="preserve"> </w:t>
            </w:r>
            <w:r w:rsidRPr="00D17950">
              <w:rPr>
                <w:rFonts w:cs="Arial"/>
                <w:b/>
                <w:color w:val="2E0927"/>
                <w:shd w:val="clear" w:color="auto" w:fill="FFFFFF"/>
              </w:rPr>
              <w:t>33700000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996101" w:rsidRDefault="001B6091" w:rsidP="0033329B">
            <w:pPr>
              <w:spacing w:after="0"/>
            </w:pPr>
            <w:r w:rsidRPr="00996101">
              <w:t>4</w:t>
            </w:r>
            <w:r w:rsidR="00D17950" w:rsidRPr="00996101">
              <w:t xml:space="preserve">00, 00 </w:t>
            </w:r>
            <w:proofErr w:type="spellStart"/>
            <w:r w:rsidR="00D17950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BB3376">
            <w:pPr>
              <w:spacing w:after="0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BB3376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D17950" w:rsidRPr="00282D52" w:rsidRDefault="00D17950" w:rsidP="00BB3376">
            <w:pPr>
              <w:spacing w:after="0"/>
            </w:pPr>
            <w:r w:rsidRPr="00282D52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D17950" w:rsidRPr="00282D52" w:rsidRDefault="00D17950" w:rsidP="00BB3376">
            <w:pPr>
              <w:spacing w:after="0"/>
            </w:pPr>
            <w:r w:rsidRPr="00EA54D0">
              <w:t>perkama iš CPO katalogo</w:t>
            </w:r>
          </w:p>
        </w:tc>
      </w:tr>
      <w:tr w:rsidR="00D17950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>Žaislai ir žaidimai (Prekė</w:t>
            </w:r>
            <w:r>
              <w:t>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Muzikos instrumentai, sporto prekės, žaidimai, </w:t>
            </w:r>
            <w:r w:rsidRPr="00282D52">
              <w:lastRenderedPageBreak/>
              <w:t xml:space="preserve">žaislai, rankdarbiai, meno kūriniai ir jų priedai </w:t>
            </w:r>
            <w:r w:rsidRPr="00282D52">
              <w:rPr>
                <w:b/>
                <w:bCs/>
              </w:rPr>
              <w:t>37000000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996101" w:rsidRDefault="00D17950" w:rsidP="0033329B">
            <w:pPr>
              <w:spacing w:after="0"/>
            </w:pPr>
            <w:r w:rsidRPr="00996101">
              <w:lastRenderedPageBreak/>
              <w:t xml:space="preserve">3000,00 </w:t>
            </w:r>
            <w:proofErr w:type="spellStart"/>
            <w:r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2020</w:t>
            </w:r>
            <w:r w:rsidRPr="00282D52">
              <w:t>-01-01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Neskelbiama </w:t>
            </w:r>
            <w:r w:rsidRPr="00282D52">
              <w:lastRenderedPageBreak/>
              <w:t>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</w:p>
        </w:tc>
      </w:tr>
      <w:tr w:rsidR="00D17950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lastRenderedPageBreak/>
              <w:t xml:space="preserve">Apranga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Apranga </w:t>
            </w:r>
            <w:r w:rsidRPr="00282D52">
              <w:rPr>
                <w:b/>
                <w:bCs/>
              </w:rPr>
              <w:t>18300000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996101" w:rsidRDefault="001B6091" w:rsidP="0033329B">
            <w:pPr>
              <w:spacing w:after="0"/>
            </w:pPr>
            <w:r w:rsidRPr="00996101">
              <w:t>4</w:t>
            </w:r>
            <w:r w:rsidR="00D17950" w:rsidRPr="00996101">
              <w:t xml:space="preserve">00,00 </w:t>
            </w:r>
            <w:proofErr w:type="spellStart"/>
            <w:r w:rsidR="00D17950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2020</w:t>
            </w:r>
            <w:r w:rsidRPr="00282D52">
              <w:t>-0</w:t>
            </w:r>
            <w:r>
              <w:t>1</w:t>
            </w:r>
            <w:r w:rsidRPr="00282D52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12</w:t>
            </w:r>
            <w:r w:rsidRPr="00282D52">
              <w:t xml:space="preserve">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</w:p>
        </w:tc>
      </w:tr>
      <w:tr w:rsidR="00D17950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Baldai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Baldai </w:t>
            </w:r>
            <w:r w:rsidRPr="00282D52">
              <w:rPr>
                <w:b/>
                <w:bCs/>
              </w:rPr>
              <w:t>39100000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996101" w:rsidRDefault="001B6091" w:rsidP="0033329B">
            <w:pPr>
              <w:spacing w:after="0"/>
            </w:pPr>
            <w:r w:rsidRPr="00996101">
              <w:t>24</w:t>
            </w:r>
            <w:r w:rsidR="00D17950" w:rsidRPr="00996101">
              <w:t xml:space="preserve">00,00 </w:t>
            </w:r>
            <w:proofErr w:type="spellStart"/>
            <w:r w:rsidR="00D17950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2020</w:t>
            </w:r>
            <w:r w:rsidRPr="00282D52">
              <w:t>-0</w:t>
            </w:r>
            <w:r>
              <w:t>1</w:t>
            </w:r>
            <w:r w:rsidRPr="00282D52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 xml:space="preserve">12 </w:t>
            </w:r>
            <w:r w:rsidRPr="00282D52">
              <w:t>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</w:p>
        </w:tc>
      </w:tr>
      <w:tr w:rsidR="00D17950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>Darbuotojų sveikatos tikrinimas (Paslaugos (25)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Sveikatos priežiūros ir socialinio darbo paslaugos </w:t>
            </w:r>
            <w:r w:rsidRPr="00282D52">
              <w:rPr>
                <w:b/>
                <w:bCs/>
              </w:rPr>
              <w:t>85000000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996101" w:rsidRDefault="00D17950" w:rsidP="0033329B">
            <w:pPr>
              <w:spacing w:after="0"/>
            </w:pPr>
            <w:r w:rsidRPr="00996101">
              <w:t>1500,00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2020-</w:t>
            </w:r>
            <w:r w:rsidRPr="00282D52">
              <w:t>0</w:t>
            </w:r>
            <w:r>
              <w:t>9</w:t>
            </w:r>
            <w:r w:rsidRPr="00282D52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</w:p>
        </w:tc>
      </w:tr>
      <w:tr w:rsidR="00D17950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Kompiuterinė įranga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Kompiuterinė įranga ir reikmenys </w:t>
            </w:r>
            <w:r w:rsidRPr="00282D52">
              <w:rPr>
                <w:b/>
                <w:bCs/>
              </w:rPr>
              <w:t>30200000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996101" w:rsidRDefault="001B6091" w:rsidP="0033329B">
            <w:pPr>
              <w:spacing w:after="0"/>
            </w:pPr>
            <w:r w:rsidRPr="00996101">
              <w:t>29</w:t>
            </w:r>
            <w:r w:rsidR="00D17950" w:rsidRPr="00996101">
              <w:t xml:space="preserve">00,00 </w:t>
            </w:r>
            <w:proofErr w:type="spellStart"/>
            <w:r w:rsidR="00D17950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2020-01</w:t>
            </w:r>
            <w:r w:rsidRPr="00282D52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12mėn.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>perkama iš CPO katalogo</w:t>
            </w:r>
          </w:p>
        </w:tc>
      </w:tr>
      <w:tr w:rsidR="00D17950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Farmacijos produktai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Farmacijos produktai </w:t>
            </w:r>
            <w:r w:rsidRPr="00282D52">
              <w:rPr>
                <w:b/>
                <w:bCs/>
              </w:rPr>
              <w:t>33600000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996101" w:rsidRDefault="001B6091" w:rsidP="0033329B">
            <w:pPr>
              <w:spacing w:after="0"/>
            </w:pPr>
            <w:r w:rsidRPr="00996101">
              <w:t>2</w:t>
            </w:r>
            <w:r w:rsidR="00D17950" w:rsidRPr="00996101">
              <w:t xml:space="preserve">00,00 </w:t>
            </w:r>
            <w:proofErr w:type="spellStart"/>
            <w:r w:rsidR="00D17950" w:rsidRPr="00996101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2020-01</w:t>
            </w:r>
            <w:r w:rsidRPr="00282D52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12</w:t>
            </w:r>
            <w:r w:rsidRPr="00282D52">
              <w:t xml:space="preserve">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>perkama iš CPO katalogo</w:t>
            </w:r>
          </w:p>
        </w:tc>
      </w:tr>
      <w:tr w:rsidR="00D17950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Spaudiniai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Spaudiniai ir susiję produktai </w:t>
            </w:r>
            <w:r w:rsidRPr="00282D52">
              <w:rPr>
                <w:b/>
                <w:bCs/>
              </w:rPr>
              <w:t>22000000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>300,00 Eur</w:t>
            </w:r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2020-01</w:t>
            </w:r>
            <w:r w:rsidRPr="00282D52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</w:p>
        </w:tc>
      </w:tr>
      <w:tr w:rsidR="00D17950" w:rsidRPr="00282D52" w:rsidTr="008E4E2F">
        <w:trPr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Buitiniai elektros prietaisai (Prekės) </w:t>
            </w:r>
          </w:p>
        </w:tc>
        <w:tc>
          <w:tcPr>
            <w:tcW w:w="4411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 xml:space="preserve">Buitiniai prietaisai </w:t>
            </w:r>
            <w:r w:rsidRPr="00282D52">
              <w:rPr>
                <w:b/>
                <w:bCs/>
              </w:rPr>
              <w:t>39700000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1B6091" w:rsidP="0033329B">
            <w:pPr>
              <w:spacing w:after="0"/>
            </w:pPr>
            <w:r>
              <w:t>22</w:t>
            </w:r>
            <w:r w:rsidR="00D17950" w:rsidRPr="00282D52">
              <w:t xml:space="preserve">00,00 </w:t>
            </w:r>
            <w:proofErr w:type="spellStart"/>
            <w:r w:rsidR="00D17950" w:rsidRPr="00282D52">
              <w:t>Eur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2020</w:t>
            </w:r>
            <w:r w:rsidRPr="00282D52">
              <w:t>-</w:t>
            </w:r>
            <w:r>
              <w:t>01</w:t>
            </w:r>
            <w:r w:rsidRPr="00282D52">
              <w:t>-01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>
              <w:t>12 mėn.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  <w:r w:rsidRPr="000A13D9">
              <w:t>Neskelbiama apklausa</w:t>
            </w:r>
          </w:p>
        </w:tc>
        <w:tc>
          <w:tcPr>
            <w:tcW w:w="2196" w:type="dxa"/>
            <w:tcBorders>
              <w:top w:val="nil"/>
              <w:left w:val="nil"/>
              <w:bottom w:val="dashed" w:sz="8" w:space="0" w:color="7F7F7F"/>
              <w:right w:val="single" w:sz="4" w:space="0" w:color="auto"/>
            </w:tcBorders>
            <w:vAlign w:val="center"/>
          </w:tcPr>
          <w:p w:rsidR="00D17950" w:rsidRPr="00282D52" w:rsidRDefault="00D17950" w:rsidP="0033329B">
            <w:pPr>
              <w:spacing w:after="0"/>
            </w:pPr>
          </w:p>
        </w:tc>
      </w:tr>
      <w:tr w:rsidR="00D17950" w:rsidRPr="00282D52" w:rsidTr="008E4E2F">
        <w:trPr>
          <w:trHeight w:val="173"/>
          <w:tblCellSpacing w:w="0" w:type="dxa"/>
        </w:trPr>
        <w:tc>
          <w:tcPr>
            <w:tcW w:w="3527" w:type="dxa"/>
            <w:tcBorders>
              <w:top w:val="dashed" w:sz="2" w:space="0" w:color="7F7F7F"/>
              <w:left w:val="single" w:sz="4" w:space="0" w:color="auto"/>
              <w:bottom w:val="single" w:sz="4" w:space="0" w:color="auto"/>
              <w:right w:val="dashed" w:sz="8" w:space="0" w:color="7F7F7F"/>
            </w:tcBorders>
            <w:vAlign w:val="center"/>
            <w:hideMark/>
          </w:tcPr>
          <w:p w:rsidR="00D17950" w:rsidRPr="00282D52" w:rsidRDefault="00D17950" w:rsidP="0033329B">
            <w:pPr>
              <w:spacing w:after="0"/>
            </w:pPr>
            <w:r w:rsidRPr="00282D52">
              <w:t>VISO:</w:t>
            </w:r>
          </w:p>
        </w:tc>
        <w:tc>
          <w:tcPr>
            <w:tcW w:w="1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50" w:rsidRPr="00282D52" w:rsidRDefault="001559C7" w:rsidP="0033329B">
            <w:pPr>
              <w:spacing w:after="0"/>
            </w:pPr>
            <w:r>
              <w:t xml:space="preserve">                             141500</w:t>
            </w:r>
            <w:r w:rsidR="00D17950">
              <w:t>,00</w:t>
            </w:r>
            <w:r w:rsidR="00D17950" w:rsidRPr="00282D52">
              <w:t xml:space="preserve"> Eur</w:t>
            </w:r>
          </w:p>
        </w:tc>
      </w:tr>
    </w:tbl>
    <w:p w:rsidR="00282D52" w:rsidRPr="00282D52" w:rsidRDefault="00282D52" w:rsidP="00282D52">
      <w:pPr>
        <w:spacing w:after="0"/>
      </w:pPr>
    </w:p>
    <w:p w:rsidR="00282D52" w:rsidRPr="00282D52" w:rsidRDefault="00C31BA7" w:rsidP="00282D52">
      <w:pPr>
        <w:spacing w:after="0"/>
      </w:pPr>
      <w:r>
        <w:t xml:space="preserve">Sudarė:                                                            </w:t>
      </w:r>
      <w:r w:rsidR="00EA54D0">
        <w:t>Vaida Vitkauskienė</w:t>
      </w:r>
    </w:p>
    <w:p w:rsidR="00E74FA8" w:rsidRDefault="00E74FA8" w:rsidP="00282D52">
      <w:pPr>
        <w:spacing w:after="0"/>
      </w:pPr>
    </w:p>
    <w:sectPr w:rsidR="00E74FA8" w:rsidSect="00282D5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82D52"/>
    <w:rsid w:val="000A13D9"/>
    <w:rsid w:val="001559C7"/>
    <w:rsid w:val="001844AC"/>
    <w:rsid w:val="001B6091"/>
    <w:rsid w:val="002149F8"/>
    <w:rsid w:val="00280B77"/>
    <w:rsid w:val="00282D52"/>
    <w:rsid w:val="00294F80"/>
    <w:rsid w:val="00315F8E"/>
    <w:rsid w:val="0033329B"/>
    <w:rsid w:val="00337C92"/>
    <w:rsid w:val="004224DB"/>
    <w:rsid w:val="004A5E90"/>
    <w:rsid w:val="004D4F61"/>
    <w:rsid w:val="0051464C"/>
    <w:rsid w:val="00616B95"/>
    <w:rsid w:val="006351D1"/>
    <w:rsid w:val="00662F77"/>
    <w:rsid w:val="006D7B1C"/>
    <w:rsid w:val="006E0C73"/>
    <w:rsid w:val="007363EF"/>
    <w:rsid w:val="00777FDC"/>
    <w:rsid w:val="00787F36"/>
    <w:rsid w:val="007C306A"/>
    <w:rsid w:val="007D067F"/>
    <w:rsid w:val="00893063"/>
    <w:rsid w:val="008B4634"/>
    <w:rsid w:val="008E4E2F"/>
    <w:rsid w:val="00996101"/>
    <w:rsid w:val="009D010F"/>
    <w:rsid w:val="00A43D74"/>
    <w:rsid w:val="00A63B44"/>
    <w:rsid w:val="00A94A5E"/>
    <w:rsid w:val="00AD20E6"/>
    <w:rsid w:val="00AF1A8A"/>
    <w:rsid w:val="00BA3CC7"/>
    <w:rsid w:val="00BA4BF5"/>
    <w:rsid w:val="00C0478F"/>
    <w:rsid w:val="00C31BA7"/>
    <w:rsid w:val="00D17950"/>
    <w:rsid w:val="00D4673C"/>
    <w:rsid w:val="00D60906"/>
    <w:rsid w:val="00D922AB"/>
    <w:rsid w:val="00DC6602"/>
    <w:rsid w:val="00E74FA8"/>
    <w:rsid w:val="00EA54D0"/>
    <w:rsid w:val="00FC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F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inuoroda">
    <w:name w:val="Subtle Reference"/>
    <w:basedOn w:val="Numatytasispastraiposriftas"/>
    <w:uiPriority w:val="31"/>
    <w:qFormat/>
    <w:rsid w:val="00D60906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3092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dcterms:created xsi:type="dcterms:W3CDTF">2020-04-10T07:02:00Z</dcterms:created>
  <dcterms:modified xsi:type="dcterms:W3CDTF">2020-04-10T07:43:00Z</dcterms:modified>
</cp:coreProperties>
</file>